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52F" w:rsidRDefault="00912FD5" w:rsidP="009F752F">
      <w:pPr>
        <w:jc w:val="center"/>
        <w:rPr>
          <w:b/>
        </w:rPr>
      </w:pPr>
      <w:r w:rsidRPr="009F752F">
        <w:rPr>
          <w:b/>
        </w:rPr>
        <w:t>План мероприятий в рамках</w:t>
      </w:r>
      <w:r w:rsidR="00D80DE9">
        <w:rPr>
          <w:b/>
        </w:rPr>
        <w:t xml:space="preserve">  информационной </w:t>
      </w:r>
      <w:r w:rsidRPr="009F752F">
        <w:rPr>
          <w:b/>
        </w:rPr>
        <w:t xml:space="preserve"> акции</w:t>
      </w:r>
    </w:p>
    <w:p w:rsidR="00912FD5" w:rsidRPr="009F752F" w:rsidRDefault="00912FD5" w:rsidP="009F752F">
      <w:pPr>
        <w:jc w:val="center"/>
        <w:rPr>
          <w:b/>
        </w:rPr>
      </w:pPr>
      <w:r w:rsidRPr="009F752F">
        <w:rPr>
          <w:b/>
        </w:rPr>
        <w:t>«</w:t>
      </w:r>
      <w:r w:rsidR="00D80DE9">
        <w:rPr>
          <w:b/>
        </w:rPr>
        <w:t>К</w:t>
      </w:r>
      <w:r w:rsidR="009F752F">
        <w:rPr>
          <w:b/>
        </w:rPr>
        <w:t>осмос</w:t>
      </w:r>
      <w:r w:rsidR="00D80DE9">
        <w:rPr>
          <w:b/>
        </w:rPr>
        <w:t xml:space="preserve"> становится ближе</w:t>
      </w:r>
      <w:r w:rsidR="009F752F" w:rsidRPr="009F752F">
        <w:rPr>
          <w:b/>
        </w:rPr>
        <w:t>»</w:t>
      </w:r>
    </w:p>
    <w:tbl>
      <w:tblPr>
        <w:tblStyle w:val="a5"/>
        <w:tblW w:w="0" w:type="auto"/>
        <w:tblLook w:val="04A0"/>
      </w:tblPr>
      <w:tblGrid>
        <w:gridCol w:w="3924"/>
        <w:gridCol w:w="3272"/>
        <w:gridCol w:w="2375"/>
      </w:tblGrid>
      <w:tr w:rsidR="00FA796C" w:rsidTr="00542E65">
        <w:tc>
          <w:tcPr>
            <w:tcW w:w="3924" w:type="dxa"/>
          </w:tcPr>
          <w:p w:rsidR="00FA796C" w:rsidRPr="00FA796C" w:rsidRDefault="00FA796C" w:rsidP="00FA796C">
            <w:pPr>
              <w:jc w:val="center"/>
              <w:rPr>
                <w:b/>
              </w:rPr>
            </w:pPr>
            <w:r w:rsidRPr="00FA796C">
              <w:rPr>
                <w:b/>
              </w:rPr>
              <w:t>Форма и название мероприятия</w:t>
            </w:r>
          </w:p>
        </w:tc>
        <w:tc>
          <w:tcPr>
            <w:tcW w:w="3272" w:type="dxa"/>
          </w:tcPr>
          <w:p w:rsidR="00FA796C" w:rsidRPr="00FA796C" w:rsidRDefault="00FA796C" w:rsidP="00FA796C">
            <w:pPr>
              <w:jc w:val="center"/>
              <w:rPr>
                <w:b/>
              </w:rPr>
            </w:pPr>
            <w:r w:rsidRPr="00FA796C">
              <w:rPr>
                <w:b/>
              </w:rPr>
              <w:t>Библиотека</w:t>
            </w:r>
          </w:p>
        </w:tc>
        <w:tc>
          <w:tcPr>
            <w:tcW w:w="2375" w:type="dxa"/>
          </w:tcPr>
          <w:p w:rsidR="00FA796C" w:rsidRPr="00FA796C" w:rsidRDefault="004C0C8D" w:rsidP="00FA796C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</w:tr>
      <w:tr w:rsidR="00E911C0" w:rsidTr="00542E65">
        <w:tc>
          <w:tcPr>
            <w:tcW w:w="3924" w:type="dxa"/>
          </w:tcPr>
          <w:p w:rsidR="00E911C0" w:rsidRDefault="00E911C0">
            <w:r>
              <w:t>Мастер-класс  «Мой космос»</w:t>
            </w:r>
          </w:p>
        </w:tc>
        <w:tc>
          <w:tcPr>
            <w:tcW w:w="3272" w:type="dxa"/>
          </w:tcPr>
          <w:p w:rsidR="00E911C0" w:rsidRDefault="00E911C0">
            <w:r>
              <w:t>Детская библиотека</w:t>
            </w:r>
          </w:p>
          <w:p w:rsidR="00E911C0" w:rsidRDefault="00E911C0">
            <w:r>
              <w:t xml:space="preserve"> им. И.А. Крылова</w:t>
            </w:r>
          </w:p>
        </w:tc>
        <w:tc>
          <w:tcPr>
            <w:tcW w:w="2375" w:type="dxa"/>
          </w:tcPr>
          <w:p w:rsidR="00E911C0" w:rsidRDefault="00E911C0">
            <w:r>
              <w:t>10.04</w:t>
            </w:r>
          </w:p>
          <w:p w:rsidR="00E911C0" w:rsidRDefault="00E911C0">
            <w:r>
              <w:t>13:00</w:t>
            </w:r>
          </w:p>
        </w:tc>
      </w:tr>
      <w:tr w:rsidR="00E911C0" w:rsidTr="00542E65">
        <w:tc>
          <w:tcPr>
            <w:tcW w:w="3924" w:type="dxa"/>
          </w:tcPr>
          <w:p w:rsidR="00E911C0" w:rsidRDefault="00E911C0">
            <w:r>
              <w:t>Игровая программа  с космической песочницей  «Путь к звездам»</w:t>
            </w:r>
          </w:p>
        </w:tc>
        <w:tc>
          <w:tcPr>
            <w:tcW w:w="3272" w:type="dxa"/>
          </w:tcPr>
          <w:p w:rsidR="00E911C0" w:rsidRDefault="00E911C0">
            <w:r>
              <w:t xml:space="preserve">Детская библиотека </w:t>
            </w:r>
          </w:p>
          <w:p w:rsidR="00E911C0" w:rsidRDefault="00E911C0">
            <w:r>
              <w:t>им. И.А. Крылова</w:t>
            </w:r>
          </w:p>
        </w:tc>
        <w:tc>
          <w:tcPr>
            <w:tcW w:w="2375" w:type="dxa"/>
          </w:tcPr>
          <w:p w:rsidR="00E911C0" w:rsidRDefault="00E911C0">
            <w:r>
              <w:t>12.04</w:t>
            </w:r>
          </w:p>
          <w:p w:rsidR="00E911C0" w:rsidRDefault="00E911C0">
            <w:r>
              <w:t>11:00</w:t>
            </w:r>
          </w:p>
        </w:tc>
      </w:tr>
      <w:tr w:rsidR="00E911C0" w:rsidTr="00542E65">
        <w:tc>
          <w:tcPr>
            <w:tcW w:w="3924" w:type="dxa"/>
          </w:tcPr>
          <w:p w:rsidR="00E911C0" w:rsidRDefault="00E911C0">
            <w:r>
              <w:t>Космическая мозаика «Дорога во Вселенную»</w:t>
            </w:r>
          </w:p>
        </w:tc>
        <w:tc>
          <w:tcPr>
            <w:tcW w:w="3272" w:type="dxa"/>
          </w:tcPr>
          <w:p w:rsidR="00E911C0" w:rsidRDefault="00E911C0">
            <w:r>
              <w:t>БЦ «Дом семьи»</w:t>
            </w:r>
          </w:p>
        </w:tc>
        <w:tc>
          <w:tcPr>
            <w:tcW w:w="2375" w:type="dxa"/>
          </w:tcPr>
          <w:p w:rsidR="00E911C0" w:rsidRDefault="00E911C0">
            <w:r>
              <w:t>12.04</w:t>
            </w:r>
          </w:p>
          <w:p w:rsidR="00E911C0" w:rsidRDefault="00E911C0">
            <w:r>
              <w:t>11:30</w:t>
            </w:r>
          </w:p>
        </w:tc>
      </w:tr>
      <w:tr w:rsidR="00E911C0" w:rsidTr="00542E65">
        <w:tc>
          <w:tcPr>
            <w:tcW w:w="3924" w:type="dxa"/>
          </w:tcPr>
          <w:p w:rsidR="00E911C0" w:rsidRPr="00A30CBA" w:rsidRDefault="00E911C0">
            <w:pPr>
              <w:rPr>
                <w:i/>
              </w:rPr>
            </w:pPr>
            <w:r w:rsidRPr="00E57419">
              <w:t>Игровая программа «Дорога в космос»</w:t>
            </w:r>
          </w:p>
        </w:tc>
        <w:tc>
          <w:tcPr>
            <w:tcW w:w="3272" w:type="dxa"/>
          </w:tcPr>
          <w:p w:rsidR="00E911C0" w:rsidRDefault="00E911C0" w:rsidP="00E57419">
            <w:r>
              <w:t>Детская библиотека</w:t>
            </w:r>
          </w:p>
          <w:p w:rsidR="00E911C0" w:rsidRDefault="00E911C0" w:rsidP="00E57419">
            <w:r>
              <w:t>им. А.С. Пушкина</w:t>
            </w:r>
          </w:p>
        </w:tc>
        <w:tc>
          <w:tcPr>
            <w:tcW w:w="2375" w:type="dxa"/>
          </w:tcPr>
          <w:p w:rsidR="00E911C0" w:rsidRDefault="00E911C0" w:rsidP="00A30CBA">
            <w:r>
              <w:t>8.04</w:t>
            </w:r>
          </w:p>
          <w:p w:rsidR="00E911C0" w:rsidRDefault="00E911C0" w:rsidP="00A30CBA">
            <w:r>
              <w:t>9:20</w:t>
            </w:r>
          </w:p>
          <w:p w:rsidR="00E911C0" w:rsidRDefault="00E911C0" w:rsidP="00A30CBA">
            <w:r>
              <w:t>11.04</w:t>
            </w:r>
          </w:p>
          <w:p w:rsidR="00E911C0" w:rsidRDefault="00E911C0" w:rsidP="00A30CBA">
            <w:r>
              <w:t>10:00</w:t>
            </w:r>
          </w:p>
          <w:p w:rsidR="00E911C0" w:rsidRDefault="00E911C0" w:rsidP="00A30CBA">
            <w:r>
              <w:t>12.04</w:t>
            </w:r>
          </w:p>
          <w:p w:rsidR="00E911C0" w:rsidRDefault="00E911C0" w:rsidP="00E57419">
            <w:r>
              <w:t>9:10; 14:00</w:t>
            </w:r>
          </w:p>
        </w:tc>
      </w:tr>
      <w:tr w:rsidR="00E911C0" w:rsidTr="00542E65">
        <w:tc>
          <w:tcPr>
            <w:tcW w:w="3924" w:type="dxa"/>
          </w:tcPr>
          <w:p w:rsidR="00E911C0" w:rsidRDefault="00E911C0">
            <w:r>
              <w:t xml:space="preserve">Слайд-путешествие «Он всех нас позвал в космос» </w:t>
            </w:r>
          </w:p>
          <w:p w:rsidR="00E911C0" w:rsidRPr="003D3D4E" w:rsidRDefault="00E911C0">
            <w:pPr>
              <w:rPr>
                <w:i/>
              </w:rPr>
            </w:pPr>
            <w:r w:rsidRPr="003D3D4E">
              <w:rPr>
                <w:i/>
              </w:rPr>
              <w:t xml:space="preserve">(к 165-летию К. </w:t>
            </w:r>
            <w:r>
              <w:rPr>
                <w:i/>
              </w:rPr>
              <w:t xml:space="preserve">Э. </w:t>
            </w:r>
            <w:r w:rsidRPr="003D3D4E">
              <w:rPr>
                <w:i/>
              </w:rPr>
              <w:t>Циолковского)</w:t>
            </w:r>
          </w:p>
        </w:tc>
        <w:tc>
          <w:tcPr>
            <w:tcW w:w="3272" w:type="dxa"/>
          </w:tcPr>
          <w:p w:rsidR="00E911C0" w:rsidRDefault="00E911C0" w:rsidP="003D3D4E">
            <w:r>
              <w:t>Детская библиотека</w:t>
            </w:r>
          </w:p>
          <w:p w:rsidR="00E911C0" w:rsidRDefault="00E911C0" w:rsidP="003D3D4E">
            <w:r>
              <w:t>им. А.С. Пушкина</w:t>
            </w:r>
          </w:p>
        </w:tc>
        <w:tc>
          <w:tcPr>
            <w:tcW w:w="2375" w:type="dxa"/>
          </w:tcPr>
          <w:p w:rsidR="00E911C0" w:rsidRDefault="00E911C0">
            <w:r>
              <w:t>11.04</w:t>
            </w:r>
          </w:p>
          <w:p w:rsidR="00E911C0" w:rsidRDefault="00E911C0">
            <w:r>
              <w:t>14:00</w:t>
            </w:r>
          </w:p>
        </w:tc>
      </w:tr>
      <w:tr w:rsidR="00E911C0" w:rsidTr="00542E65">
        <w:tc>
          <w:tcPr>
            <w:tcW w:w="3924" w:type="dxa"/>
          </w:tcPr>
          <w:p w:rsidR="00E911C0" w:rsidRDefault="00E911C0">
            <w:r>
              <w:t xml:space="preserve">Час информации «Валентина Терешкова </w:t>
            </w:r>
            <w:r w:rsidRPr="003D3D4E">
              <w:t>– первая женщина-космонавт»</w:t>
            </w:r>
          </w:p>
          <w:p w:rsidR="00E911C0" w:rsidRPr="00A30CBA" w:rsidRDefault="00E911C0">
            <w:pPr>
              <w:rPr>
                <w:i/>
              </w:rPr>
            </w:pPr>
            <w:r w:rsidRPr="00A30CBA">
              <w:rPr>
                <w:i/>
              </w:rPr>
              <w:t>(к 85-летию В. В. Терешковой)</w:t>
            </w:r>
          </w:p>
        </w:tc>
        <w:tc>
          <w:tcPr>
            <w:tcW w:w="3272" w:type="dxa"/>
          </w:tcPr>
          <w:p w:rsidR="00E911C0" w:rsidRDefault="00E911C0" w:rsidP="003D3D4E">
            <w:r>
              <w:t>Детская библиотека</w:t>
            </w:r>
          </w:p>
          <w:p w:rsidR="00E911C0" w:rsidRDefault="00E911C0" w:rsidP="003D3D4E">
            <w:r>
              <w:t>им. А.С. Пушкина</w:t>
            </w:r>
          </w:p>
        </w:tc>
        <w:tc>
          <w:tcPr>
            <w:tcW w:w="2375" w:type="dxa"/>
          </w:tcPr>
          <w:p w:rsidR="00E911C0" w:rsidRDefault="00E911C0">
            <w:r>
              <w:t>11.04</w:t>
            </w:r>
          </w:p>
          <w:p w:rsidR="00E911C0" w:rsidRDefault="00E911C0">
            <w:r>
              <w:t>13:00</w:t>
            </w:r>
          </w:p>
          <w:p w:rsidR="00E911C0" w:rsidRDefault="00E911C0">
            <w:r>
              <w:t>12.04</w:t>
            </w:r>
          </w:p>
          <w:p w:rsidR="00E911C0" w:rsidRDefault="00E911C0">
            <w:r>
              <w:t>10:40</w:t>
            </w:r>
          </w:p>
        </w:tc>
      </w:tr>
      <w:tr w:rsidR="00751F68" w:rsidTr="00542E65">
        <w:tc>
          <w:tcPr>
            <w:tcW w:w="3924" w:type="dxa"/>
          </w:tcPr>
          <w:p w:rsidR="00751F68" w:rsidRDefault="000F0C99">
            <w:r>
              <w:t>Викторина « Юрий Гагарин. Первый в Космосе»</w:t>
            </w:r>
          </w:p>
        </w:tc>
        <w:tc>
          <w:tcPr>
            <w:tcW w:w="3272" w:type="dxa"/>
          </w:tcPr>
          <w:p w:rsidR="000F0C99" w:rsidRDefault="000F0C99" w:rsidP="000F0C99">
            <w:r>
              <w:t>Библиотека</w:t>
            </w:r>
          </w:p>
          <w:p w:rsidR="00751F68" w:rsidRDefault="000F0C99" w:rsidP="000F0C99">
            <w:r>
              <w:t>им. М.Ю. Лермонтова</w:t>
            </w:r>
          </w:p>
        </w:tc>
        <w:tc>
          <w:tcPr>
            <w:tcW w:w="2375" w:type="dxa"/>
          </w:tcPr>
          <w:p w:rsidR="00D80DE9" w:rsidRDefault="000F0C99">
            <w:r>
              <w:t>11.04</w:t>
            </w:r>
          </w:p>
          <w:p w:rsidR="000F0C99" w:rsidRDefault="000F0C99">
            <w:r>
              <w:t>10:30</w:t>
            </w:r>
          </w:p>
        </w:tc>
      </w:tr>
      <w:tr w:rsidR="00751F68" w:rsidTr="00542E65">
        <w:tc>
          <w:tcPr>
            <w:tcW w:w="3924" w:type="dxa"/>
          </w:tcPr>
          <w:p w:rsidR="00751F68" w:rsidRDefault="003F132A">
            <w:r>
              <w:t>Онлайн мастер-класс «Космическое украшение из эпоксидной смолы»</w:t>
            </w:r>
          </w:p>
        </w:tc>
        <w:tc>
          <w:tcPr>
            <w:tcW w:w="3272" w:type="dxa"/>
          </w:tcPr>
          <w:p w:rsidR="00751F68" w:rsidRDefault="003F132A" w:rsidP="00D80DE9">
            <w:r>
              <w:t>Молодежная библиотека «Квартал 5\1»</w:t>
            </w:r>
          </w:p>
        </w:tc>
        <w:tc>
          <w:tcPr>
            <w:tcW w:w="2375" w:type="dxa"/>
          </w:tcPr>
          <w:p w:rsidR="00751F68" w:rsidRDefault="003F132A">
            <w:r>
              <w:t>12.04</w:t>
            </w:r>
          </w:p>
          <w:p w:rsidR="003F132A" w:rsidRDefault="003F132A">
            <w:r>
              <w:t>19.00</w:t>
            </w:r>
          </w:p>
        </w:tc>
      </w:tr>
      <w:tr w:rsidR="00FA796C" w:rsidTr="00542E65">
        <w:tc>
          <w:tcPr>
            <w:tcW w:w="3924" w:type="dxa"/>
          </w:tcPr>
          <w:p w:rsidR="00FA796C" w:rsidRDefault="00D80DE9">
            <w:r>
              <w:t>Космическое путешествие «От Циолковского до Королева… в 21 век»</w:t>
            </w:r>
          </w:p>
        </w:tc>
        <w:tc>
          <w:tcPr>
            <w:tcW w:w="3272" w:type="dxa"/>
          </w:tcPr>
          <w:p w:rsidR="00D80DE9" w:rsidRDefault="00D80DE9" w:rsidP="00D80DE9">
            <w:r>
              <w:t>Библиотека</w:t>
            </w:r>
          </w:p>
          <w:p w:rsidR="00751F68" w:rsidRDefault="00D80DE9">
            <w:r>
              <w:t>им. М.Ю. Лермонтова</w:t>
            </w:r>
          </w:p>
        </w:tc>
        <w:tc>
          <w:tcPr>
            <w:tcW w:w="2375" w:type="dxa"/>
          </w:tcPr>
          <w:p w:rsidR="000F0C99" w:rsidRDefault="000F0C99" w:rsidP="000F0C99">
            <w:r>
              <w:t>12.04</w:t>
            </w:r>
          </w:p>
          <w:p w:rsidR="00FA796C" w:rsidRDefault="000F0C99" w:rsidP="000F0C99">
            <w:r>
              <w:t>10:30</w:t>
            </w:r>
          </w:p>
        </w:tc>
      </w:tr>
      <w:tr w:rsidR="00FA796C" w:rsidTr="00542E65">
        <w:tc>
          <w:tcPr>
            <w:tcW w:w="3924" w:type="dxa"/>
          </w:tcPr>
          <w:p w:rsidR="00FA796C" w:rsidRDefault="000F0C99">
            <w:r>
              <w:t xml:space="preserve">Онлайн-час «Первопроходцы космоса» </w:t>
            </w:r>
            <w:r w:rsidRPr="000F0C99">
              <w:rPr>
                <w:b/>
              </w:rPr>
              <w:t>на сайте Учреждения</w:t>
            </w:r>
          </w:p>
        </w:tc>
        <w:tc>
          <w:tcPr>
            <w:tcW w:w="3272" w:type="dxa"/>
          </w:tcPr>
          <w:p w:rsidR="008F5CE7" w:rsidRDefault="008F5CE7" w:rsidP="008F5CE7">
            <w:r>
              <w:t>Библиотека</w:t>
            </w:r>
          </w:p>
          <w:p w:rsidR="00FA796C" w:rsidRDefault="008F5CE7" w:rsidP="008F5CE7">
            <w:r>
              <w:t>им. М.Ю. Лермонтова</w:t>
            </w:r>
          </w:p>
        </w:tc>
        <w:tc>
          <w:tcPr>
            <w:tcW w:w="2375" w:type="dxa"/>
          </w:tcPr>
          <w:p w:rsidR="003F132A" w:rsidRDefault="000F0C99">
            <w:r>
              <w:t>12.04</w:t>
            </w:r>
          </w:p>
        </w:tc>
      </w:tr>
      <w:tr w:rsidR="000C4EA8" w:rsidTr="00542E65">
        <w:tc>
          <w:tcPr>
            <w:tcW w:w="3924" w:type="dxa"/>
          </w:tcPr>
          <w:p w:rsidR="000C4EA8" w:rsidRDefault="000F0C99">
            <w:r>
              <w:t>Познавательная игра «Путешествие по планетам»</w:t>
            </w:r>
          </w:p>
        </w:tc>
        <w:tc>
          <w:tcPr>
            <w:tcW w:w="3272" w:type="dxa"/>
          </w:tcPr>
          <w:p w:rsidR="00E911C0" w:rsidRDefault="000F0C99" w:rsidP="000C4EA8">
            <w:r>
              <w:t>Детская библиотека</w:t>
            </w:r>
          </w:p>
          <w:p w:rsidR="000C4EA8" w:rsidRDefault="000F0C99" w:rsidP="000C4EA8">
            <w:r>
              <w:t xml:space="preserve"> им.Т.Белозерова</w:t>
            </w:r>
          </w:p>
        </w:tc>
        <w:tc>
          <w:tcPr>
            <w:tcW w:w="2375" w:type="dxa"/>
          </w:tcPr>
          <w:p w:rsidR="000C4EA8" w:rsidRDefault="000F0C99">
            <w:r>
              <w:t>11.04</w:t>
            </w:r>
          </w:p>
          <w:p w:rsidR="000F0C99" w:rsidRDefault="000F0C99">
            <w:r>
              <w:t>11:20; 16:10</w:t>
            </w:r>
          </w:p>
          <w:p w:rsidR="000F0C99" w:rsidRDefault="000F0C99">
            <w:r>
              <w:t>12.04</w:t>
            </w:r>
          </w:p>
          <w:p w:rsidR="000F0C99" w:rsidRDefault="000F0C99">
            <w:r>
              <w:t>10:25; 16:00</w:t>
            </w:r>
          </w:p>
          <w:p w:rsidR="000F0C99" w:rsidRDefault="000F0C99">
            <w:r>
              <w:t>13.04</w:t>
            </w:r>
          </w:p>
          <w:p w:rsidR="000F0C99" w:rsidRDefault="000F0C99">
            <w:r>
              <w:t>10:25; 11:40; 16:10</w:t>
            </w:r>
          </w:p>
          <w:p w:rsidR="000F0C99" w:rsidRDefault="000F0C99">
            <w:r>
              <w:t>14.04</w:t>
            </w:r>
          </w:p>
          <w:p w:rsidR="000F0C99" w:rsidRDefault="000F0C99">
            <w:r>
              <w:t>11:40; 16:10</w:t>
            </w:r>
          </w:p>
          <w:p w:rsidR="000F0C99" w:rsidRDefault="000F0C99">
            <w:r>
              <w:t>15.04</w:t>
            </w:r>
          </w:p>
          <w:p w:rsidR="000F0C99" w:rsidRDefault="000F0C99">
            <w:r>
              <w:t>10:20</w:t>
            </w:r>
          </w:p>
        </w:tc>
      </w:tr>
      <w:tr w:rsidR="00E911C0" w:rsidTr="00542E65">
        <w:tc>
          <w:tcPr>
            <w:tcW w:w="3924" w:type="dxa"/>
          </w:tcPr>
          <w:p w:rsidR="00E911C0" w:rsidRDefault="00E911C0" w:rsidP="0076282E">
            <w:r>
              <w:t xml:space="preserve">Эрудит-беседа «Животные-космонавты» </w:t>
            </w:r>
            <w:r w:rsidRPr="007440C3">
              <w:rPr>
                <w:i/>
              </w:rPr>
              <w:t>(по книге Д. Чудной «Первые покорители космоса»)</w:t>
            </w:r>
          </w:p>
        </w:tc>
        <w:tc>
          <w:tcPr>
            <w:tcW w:w="3272" w:type="dxa"/>
          </w:tcPr>
          <w:p w:rsidR="00E911C0" w:rsidRDefault="00E911C0" w:rsidP="007440C3">
            <w:r>
              <w:t>Библиотека</w:t>
            </w:r>
          </w:p>
          <w:p w:rsidR="00E911C0" w:rsidRDefault="00E911C0" w:rsidP="007440C3">
            <w:r>
              <w:t>им. Р. Рождественского</w:t>
            </w:r>
          </w:p>
        </w:tc>
        <w:tc>
          <w:tcPr>
            <w:tcW w:w="2375" w:type="dxa"/>
          </w:tcPr>
          <w:p w:rsidR="00E911C0" w:rsidRDefault="00E911C0">
            <w:r>
              <w:t>12.04</w:t>
            </w:r>
          </w:p>
          <w:p w:rsidR="00E911C0" w:rsidRDefault="00E911C0">
            <w:r>
              <w:t>10:00</w:t>
            </w:r>
          </w:p>
          <w:p w:rsidR="00E911C0" w:rsidRDefault="00E911C0"/>
        </w:tc>
      </w:tr>
      <w:tr w:rsidR="00E911C0" w:rsidTr="00542E65">
        <w:tc>
          <w:tcPr>
            <w:tcW w:w="3924" w:type="dxa"/>
          </w:tcPr>
          <w:p w:rsidR="00E911C0" w:rsidRDefault="00E911C0">
            <w:r>
              <w:t>Мастер-класс «Звездная карусель»</w:t>
            </w:r>
          </w:p>
        </w:tc>
        <w:tc>
          <w:tcPr>
            <w:tcW w:w="3272" w:type="dxa"/>
          </w:tcPr>
          <w:p w:rsidR="00E911C0" w:rsidRDefault="00E911C0" w:rsidP="00AA7DF3">
            <w:r>
              <w:t xml:space="preserve">Библиотека «На </w:t>
            </w:r>
            <w:proofErr w:type="gramStart"/>
            <w:r>
              <w:t>Лесном</w:t>
            </w:r>
            <w:proofErr w:type="gramEnd"/>
            <w:r>
              <w:t>»</w:t>
            </w:r>
          </w:p>
        </w:tc>
        <w:tc>
          <w:tcPr>
            <w:tcW w:w="2375" w:type="dxa"/>
          </w:tcPr>
          <w:p w:rsidR="00E911C0" w:rsidRDefault="00E911C0">
            <w:r>
              <w:t>13.04</w:t>
            </w:r>
          </w:p>
          <w:p w:rsidR="00E911C0" w:rsidRDefault="00E911C0">
            <w:r>
              <w:t>16:00</w:t>
            </w:r>
          </w:p>
        </w:tc>
      </w:tr>
      <w:tr w:rsidR="00E911C0" w:rsidTr="00542E65">
        <w:tc>
          <w:tcPr>
            <w:tcW w:w="3924" w:type="dxa"/>
          </w:tcPr>
          <w:p w:rsidR="00E911C0" w:rsidRDefault="00E911C0" w:rsidP="00E57419">
            <w:r>
              <w:t>Литературная игра  «Кто тебя  выдумал, Звездная страна?»</w:t>
            </w:r>
          </w:p>
        </w:tc>
        <w:tc>
          <w:tcPr>
            <w:tcW w:w="3272" w:type="dxa"/>
          </w:tcPr>
          <w:p w:rsidR="00E911C0" w:rsidRDefault="00E911C0">
            <w:r>
              <w:t xml:space="preserve">Библиотека «На </w:t>
            </w:r>
            <w:proofErr w:type="gramStart"/>
            <w:r>
              <w:t>Лесном</w:t>
            </w:r>
            <w:proofErr w:type="gramEnd"/>
            <w:r>
              <w:t>»</w:t>
            </w:r>
          </w:p>
        </w:tc>
        <w:tc>
          <w:tcPr>
            <w:tcW w:w="2375" w:type="dxa"/>
          </w:tcPr>
          <w:p w:rsidR="00E911C0" w:rsidRDefault="00E911C0">
            <w:r>
              <w:t>12.04</w:t>
            </w:r>
          </w:p>
          <w:p w:rsidR="00E911C0" w:rsidRDefault="00E911C0">
            <w:r>
              <w:t>11:00</w:t>
            </w:r>
          </w:p>
        </w:tc>
      </w:tr>
      <w:tr w:rsidR="00E911C0" w:rsidTr="00542E65">
        <w:tc>
          <w:tcPr>
            <w:tcW w:w="3924" w:type="dxa"/>
          </w:tcPr>
          <w:p w:rsidR="00E911C0" w:rsidRDefault="00E911C0">
            <w:r>
              <w:t>Час</w:t>
            </w:r>
            <w:r w:rsidRPr="00A30CBA">
              <w:t xml:space="preserve"> познания «Он видел будущее»</w:t>
            </w:r>
          </w:p>
          <w:p w:rsidR="00E911C0" w:rsidRPr="00566EFE" w:rsidRDefault="00E911C0">
            <w:pPr>
              <w:rPr>
                <w:highlight w:val="yellow"/>
              </w:rPr>
            </w:pPr>
            <w:r w:rsidRPr="003D3D4E">
              <w:rPr>
                <w:i/>
              </w:rPr>
              <w:t>(к 165-летию К.</w:t>
            </w:r>
            <w:r>
              <w:rPr>
                <w:i/>
              </w:rPr>
              <w:t>Э.</w:t>
            </w:r>
            <w:r w:rsidRPr="003D3D4E">
              <w:rPr>
                <w:i/>
              </w:rPr>
              <w:t xml:space="preserve"> Циолковского)</w:t>
            </w:r>
          </w:p>
        </w:tc>
        <w:tc>
          <w:tcPr>
            <w:tcW w:w="3272" w:type="dxa"/>
          </w:tcPr>
          <w:p w:rsidR="00E911C0" w:rsidRDefault="00E911C0" w:rsidP="00A30CBA">
            <w:r>
              <w:t>Детская библиотека</w:t>
            </w:r>
          </w:p>
          <w:p w:rsidR="00E911C0" w:rsidRPr="00566EFE" w:rsidRDefault="00E911C0" w:rsidP="00A30CBA">
            <w:pPr>
              <w:rPr>
                <w:highlight w:val="yellow"/>
              </w:rPr>
            </w:pPr>
            <w:r>
              <w:t>им. Д.И. Менделеева</w:t>
            </w:r>
          </w:p>
        </w:tc>
        <w:tc>
          <w:tcPr>
            <w:tcW w:w="2375" w:type="dxa"/>
          </w:tcPr>
          <w:p w:rsidR="00E911C0" w:rsidRPr="00E57419" w:rsidRDefault="00E911C0">
            <w:r w:rsidRPr="00E57419">
              <w:t>15.04</w:t>
            </w:r>
          </w:p>
          <w:p w:rsidR="00E911C0" w:rsidRPr="00566EFE" w:rsidRDefault="00E911C0">
            <w:pPr>
              <w:rPr>
                <w:highlight w:val="yellow"/>
              </w:rPr>
            </w:pPr>
            <w:r w:rsidRPr="00E57419">
              <w:t>16:00</w:t>
            </w:r>
          </w:p>
        </w:tc>
      </w:tr>
      <w:tr w:rsidR="00E911C0" w:rsidTr="00542E65">
        <w:tc>
          <w:tcPr>
            <w:tcW w:w="3924" w:type="dxa"/>
          </w:tcPr>
          <w:p w:rsidR="00E911C0" w:rsidRDefault="00E911C0">
            <w:r>
              <w:t>Космическая викторина «Меж звезд и галактик»</w:t>
            </w:r>
          </w:p>
        </w:tc>
        <w:tc>
          <w:tcPr>
            <w:tcW w:w="3272" w:type="dxa"/>
          </w:tcPr>
          <w:p w:rsidR="00E911C0" w:rsidRDefault="00E911C0" w:rsidP="00A30CBA">
            <w:r>
              <w:t>Детская библиотека</w:t>
            </w:r>
          </w:p>
          <w:p w:rsidR="00E911C0" w:rsidRDefault="00E911C0" w:rsidP="00A30CBA">
            <w:r>
              <w:t>им. Д.И. Менделеева</w:t>
            </w:r>
          </w:p>
        </w:tc>
        <w:tc>
          <w:tcPr>
            <w:tcW w:w="2375" w:type="dxa"/>
          </w:tcPr>
          <w:p w:rsidR="00E911C0" w:rsidRDefault="00E911C0" w:rsidP="00E57419">
            <w:r>
              <w:t>07.04</w:t>
            </w:r>
          </w:p>
          <w:p w:rsidR="00E911C0" w:rsidRDefault="00E911C0" w:rsidP="00E57419">
            <w:r>
              <w:t>13:00</w:t>
            </w:r>
          </w:p>
          <w:p w:rsidR="00E911C0" w:rsidRDefault="00E911C0" w:rsidP="00E57419">
            <w:r>
              <w:lastRenderedPageBreak/>
              <w:t>08.04</w:t>
            </w:r>
          </w:p>
          <w:p w:rsidR="00E911C0" w:rsidRDefault="00E911C0" w:rsidP="00E57419">
            <w:r>
              <w:t>16:00; 17:00</w:t>
            </w:r>
          </w:p>
          <w:p w:rsidR="00E911C0" w:rsidRDefault="00E911C0" w:rsidP="00E57419">
            <w:r>
              <w:t>11.04</w:t>
            </w:r>
          </w:p>
          <w:p w:rsidR="00E911C0" w:rsidRDefault="00E911C0" w:rsidP="00E57419">
            <w:r>
              <w:t>12:10</w:t>
            </w:r>
          </w:p>
          <w:p w:rsidR="00E911C0" w:rsidRDefault="00E911C0" w:rsidP="00E57419"/>
        </w:tc>
      </w:tr>
      <w:tr w:rsidR="00E911C0" w:rsidTr="00542E65">
        <w:tc>
          <w:tcPr>
            <w:tcW w:w="3924" w:type="dxa"/>
          </w:tcPr>
          <w:p w:rsidR="00E911C0" w:rsidRPr="00A30CBA" w:rsidRDefault="00E911C0">
            <w:pPr>
              <w:rPr>
                <w:i/>
              </w:rPr>
            </w:pPr>
            <w:r w:rsidRPr="00E57419">
              <w:lastRenderedPageBreak/>
              <w:t>Игровая программа «В Солнечном царстве, космическом государстве»</w:t>
            </w:r>
          </w:p>
        </w:tc>
        <w:tc>
          <w:tcPr>
            <w:tcW w:w="3272" w:type="dxa"/>
          </w:tcPr>
          <w:p w:rsidR="00E911C0" w:rsidRDefault="00E911C0" w:rsidP="00E57419">
            <w:r>
              <w:t>Детская библиотека</w:t>
            </w:r>
          </w:p>
          <w:p w:rsidR="00E911C0" w:rsidRDefault="00E911C0" w:rsidP="00E57419">
            <w:r>
              <w:t>им. Д.И. Менделеева</w:t>
            </w:r>
          </w:p>
        </w:tc>
        <w:tc>
          <w:tcPr>
            <w:tcW w:w="2375" w:type="dxa"/>
          </w:tcPr>
          <w:p w:rsidR="00E911C0" w:rsidRDefault="00E911C0">
            <w:r>
              <w:t>11.04</w:t>
            </w:r>
          </w:p>
          <w:p w:rsidR="00E911C0" w:rsidRDefault="00E911C0">
            <w:r>
              <w:t>10:30; 16:40</w:t>
            </w:r>
          </w:p>
          <w:p w:rsidR="00E911C0" w:rsidRDefault="00E911C0">
            <w:r>
              <w:t>12.04</w:t>
            </w:r>
          </w:p>
          <w:p w:rsidR="00E911C0" w:rsidRDefault="00E911C0">
            <w:r>
              <w:t>12:10; 13:10</w:t>
            </w:r>
          </w:p>
        </w:tc>
      </w:tr>
      <w:tr w:rsidR="00E911C0" w:rsidTr="00542E65">
        <w:tc>
          <w:tcPr>
            <w:tcW w:w="3924" w:type="dxa"/>
          </w:tcPr>
          <w:p w:rsidR="00E911C0" w:rsidRDefault="00E911C0">
            <w:proofErr w:type="spellStart"/>
            <w:r>
              <w:t>Квест</w:t>
            </w:r>
            <w:proofErr w:type="spellEnd"/>
            <w:r>
              <w:t xml:space="preserve"> «Покорители космоса»</w:t>
            </w:r>
          </w:p>
        </w:tc>
        <w:tc>
          <w:tcPr>
            <w:tcW w:w="3272" w:type="dxa"/>
          </w:tcPr>
          <w:p w:rsidR="00E911C0" w:rsidRDefault="00E911C0" w:rsidP="00D2683F">
            <w:r>
              <w:t xml:space="preserve">Детская библиотека </w:t>
            </w:r>
          </w:p>
          <w:p w:rsidR="00E911C0" w:rsidRDefault="00E911C0" w:rsidP="00D2683F">
            <w:r>
              <w:t>им. О. Кошевого</w:t>
            </w:r>
          </w:p>
        </w:tc>
        <w:tc>
          <w:tcPr>
            <w:tcW w:w="2375" w:type="dxa"/>
          </w:tcPr>
          <w:p w:rsidR="00E911C0" w:rsidRDefault="00E911C0">
            <w:r>
              <w:t>11.04</w:t>
            </w:r>
          </w:p>
          <w:p w:rsidR="00E911C0" w:rsidRDefault="00E911C0">
            <w:r>
              <w:t>10:00</w:t>
            </w:r>
          </w:p>
          <w:p w:rsidR="00E911C0" w:rsidRDefault="00E911C0">
            <w:r>
              <w:t>13.04</w:t>
            </w:r>
          </w:p>
          <w:p w:rsidR="00E911C0" w:rsidRDefault="00E911C0">
            <w:r>
              <w:t>10.:00</w:t>
            </w:r>
          </w:p>
        </w:tc>
      </w:tr>
      <w:tr w:rsidR="00FA796C" w:rsidTr="00542E65">
        <w:tc>
          <w:tcPr>
            <w:tcW w:w="3924" w:type="dxa"/>
          </w:tcPr>
          <w:p w:rsidR="00FA796C" w:rsidRDefault="00730EC9">
            <w:r>
              <w:t>Космическая игра-путешествие «Ждите нас, звезды»</w:t>
            </w:r>
          </w:p>
          <w:p w:rsidR="003F132A" w:rsidRPr="003F132A" w:rsidRDefault="003F132A">
            <w:pPr>
              <w:rPr>
                <w:b/>
              </w:rPr>
            </w:pPr>
            <w:r w:rsidRPr="003F132A">
              <w:rPr>
                <w:b/>
              </w:rPr>
              <w:t>В БОУ СОШ № 93</w:t>
            </w:r>
          </w:p>
        </w:tc>
        <w:tc>
          <w:tcPr>
            <w:tcW w:w="3272" w:type="dxa"/>
          </w:tcPr>
          <w:p w:rsidR="00FA796C" w:rsidRDefault="00730EC9">
            <w:r>
              <w:t xml:space="preserve">Детская библиотека «Солнечный город» </w:t>
            </w:r>
          </w:p>
        </w:tc>
        <w:tc>
          <w:tcPr>
            <w:tcW w:w="2375" w:type="dxa"/>
          </w:tcPr>
          <w:p w:rsidR="00FA796C" w:rsidRDefault="003F132A">
            <w:r>
              <w:t>12.04</w:t>
            </w:r>
          </w:p>
          <w:p w:rsidR="003F132A" w:rsidRDefault="003F132A">
            <w:r>
              <w:t>16:00</w:t>
            </w:r>
            <w:bookmarkStart w:id="0" w:name="_GoBack"/>
            <w:bookmarkEnd w:id="0"/>
          </w:p>
          <w:p w:rsidR="00730EC9" w:rsidRDefault="00730EC9"/>
        </w:tc>
      </w:tr>
      <w:tr w:rsidR="00FA796C" w:rsidTr="00542E65">
        <w:tc>
          <w:tcPr>
            <w:tcW w:w="3924" w:type="dxa"/>
          </w:tcPr>
          <w:p w:rsidR="00F05E4A" w:rsidRDefault="00FD7431">
            <w:r>
              <w:t>Вечер-портрет «Человек, смотревший на звезду»</w:t>
            </w:r>
          </w:p>
          <w:p w:rsidR="00FA796C" w:rsidRDefault="00FD7431">
            <w:r w:rsidRPr="00FD7431">
              <w:rPr>
                <w:i/>
              </w:rPr>
              <w:t>(</w:t>
            </w:r>
            <w:r w:rsidR="00542E65">
              <w:rPr>
                <w:i/>
              </w:rPr>
              <w:t>к 115-</w:t>
            </w:r>
            <w:r w:rsidR="00F05E4A">
              <w:rPr>
                <w:i/>
              </w:rPr>
              <w:t xml:space="preserve">летию  </w:t>
            </w:r>
            <w:r w:rsidRPr="00FD7431">
              <w:rPr>
                <w:i/>
              </w:rPr>
              <w:t>С.П.Королев</w:t>
            </w:r>
            <w:r w:rsidR="00542E65">
              <w:rPr>
                <w:i/>
              </w:rPr>
              <w:t>а</w:t>
            </w:r>
            <w:r w:rsidRPr="00FD7431">
              <w:rPr>
                <w:i/>
              </w:rPr>
              <w:t>)</w:t>
            </w:r>
          </w:p>
        </w:tc>
        <w:tc>
          <w:tcPr>
            <w:tcW w:w="3272" w:type="dxa"/>
          </w:tcPr>
          <w:p w:rsidR="00FD7431" w:rsidRDefault="00FD7431" w:rsidP="00FD7431">
            <w:r>
              <w:t>Библиотека</w:t>
            </w:r>
          </w:p>
          <w:p w:rsidR="00FA796C" w:rsidRDefault="00FD7431" w:rsidP="00FD7431">
            <w:r>
              <w:t>им. Н.А. Некрасова</w:t>
            </w:r>
          </w:p>
        </w:tc>
        <w:tc>
          <w:tcPr>
            <w:tcW w:w="2375" w:type="dxa"/>
          </w:tcPr>
          <w:p w:rsidR="00FA796C" w:rsidRDefault="003F132A">
            <w:r>
              <w:t>7.04</w:t>
            </w:r>
          </w:p>
          <w:p w:rsidR="003F132A" w:rsidRDefault="003F132A">
            <w:r>
              <w:t>11.00</w:t>
            </w:r>
          </w:p>
        </w:tc>
      </w:tr>
      <w:tr w:rsidR="00FA796C" w:rsidTr="00542E65">
        <w:tc>
          <w:tcPr>
            <w:tcW w:w="3924" w:type="dxa"/>
          </w:tcPr>
          <w:p w:rsidR="00FA796C" w:rsidRDefault="00FD7431">
            <w:r>
              <w:t>Онлайн-презентация «</w:t>
            </w:r>
            <w:proofErr w:type="gramStart"/>
            <w:r>
              <w:t>Устремленные</w:t>
            </w:r>
            <w:proofErr w:type="gramEnd"/>
            <w:r>
              <w:t xml:space="preserve">  в будущее»</w:t>
            </w:r>
          </w:p>
          <w:p w:rsidR="003F132A" w:rsidRPr="003F132A" w:rsidRDefault="003F132A">
            <w:pPr>
              <w:rPr>
                <w:b/>
              </w:rPr>
            </w:pPr>
            <w:r w:rsidRPr="003F132A">
              <w:rPr>
                <w:b/>
              </w:rPr>
              <w:t xml:space="preserve">Во </w:t>
            </w:r>
            <w:proofErr w:type="spellStart"/>
            <w:r w:rsidRPr="003F132A">
              <w:rPr>
                <w:b/>
              </w:rPr>
              <w:t>ВКонтакте</w:t>
            </w:r>
            <w:proofErr w:type="spellEnd"/>
          </w:p>
        </w:tc>
        <w:tc>
          <w:tcPr>
            <w:tcW w:w="3272" w:type="dxa"/>
          </w:tcPr>
          <w:p w:rsidR="00542E65" w:rsidRDefault="00FD7431">
            <w:r>
              <w:t xml:space="preserve">Детская библиотека </w:t>
            </w:r>
          </w:p>
          <w:p w:rsidR="00FA796C" w:rsidRDefault="00FD7431">
            <w:r>
              <w:t>«Книжная галактика»</w:t>
            </w:r>
          </w:p>
        </w:tc>
        <w:tc>
          <w:tcPr>
            <w:tcW w:w="2375" w:type="dxa"/>
          </w:tcPr>
          <w:p w:rsidR="00FA796C" w:rsidRDefault="003F132A">
            <w:r>
              <w:t>12.04</w:t>
            </w:r>
          </w:p>
        </w:tc>
      </w:tr>
      <w:tr w:rsidR="00FA796C" w:rsidTr="00542E65">
        <w:tc>
          <w:tcPr>
            <w:tcW w:w="3924" w:type="dxa"/>
          </w:tcPr>
          <w:p w:rsidR="00FD7431" w:rsidRDefault="00FD7431">
            <w:r>
              <w:t>Урок-знакомство «</w:t>
            </w:r>
            <w:proofErr w:type="gramStart"/>
            <w:r>
              <w:t>Таких</w:t>
            </w:r>
            <w:proofErr w:type="gramEnd"/>
            <w:r>
              <w:t xml:space="preserve">  берут в космонавты» </w:t>
            </w:r>
          </w:p>
          <w:p w:rsidR="00FA796C" w:rsidRDefault="00FD7431">
            <w:r>
              <w:t>(к 85-летию В. В. Терешковой)</w:t>
            </w:r>
          </w:p>
          <w:p w:rsidR="003F132A" w:rsidRPr="003F132A" w:rsidRDefault="003F132A">
            <w:pPr>
              <w:rPr>
                <w:b/>
              </w:rPr>
            </w:pPr>
            <w:r>
              <w:rPr>
                <w:b/>
              </w:rPr>
              <w:t xml:space="preserve"> В </w:t>
            </w:r>
            <w:r w:rsidRPr="003F132A">
              <w:rPr>
                <w:b/>
              </w:rPr>
              <w:t>Лицей №29</w:t>
            </w:r>
          </w:p>
        </w:tc>
        <w:tc>
          <w:tcPr>
            <w:tcW w:w="3272" w:type="dxa"/>
          </w:tcPr>
          <w:p w:rsidR="00FA796C" w:rsidRDefault="00FD7431">
            <w:r>
              <w:t>Детская библиотека «</w:t>
            </w:r>
            <w:proofErr w:type="spellStart"/>
            <w:r>
              <w:t>Читайка</w:t>
            </w:r>
            <w:proofErr w:type="spellEnd"/>
            <w:r>
              <w:t>»</w:t>
            </w:r>
          </w:p>
        </w:tc>
        <w:tc>
          <w:tcPr>
            <w:tcW w:w="2375" w:type="dxa"/>
          </w:tcPr>
          <w:p w:rsidR="003F132A" w:rsidRDefault="003F132A">
            <w:r>
              <w:t>12.04</w:t>
            </w:r>
          </w:p>
          <w:p w:rsidR="003F132A" w:rsidRDefault="003F132A">
            <w:r>
              <w:t>16:40</w:t>
            </w:r>
          </w:p>
          <w:p w:rsidR="003F132A" w:rsidRDefault="003F132A">
            <w:r>
              <w:t>17:20</w:t>
            </w:r>
          </w:p>
          <w:p w:rsidR="003F132A" w:rsidRDefault="003F132A">
            <w:r>
              <w:t>13.04</w:t>
            </w:r>
          </w:p>
          <w:p w:rsidR="003F132A" w:rsidRDefault="003F132A">
            <w:r>
              <w:t>14:50</w:t>
            </w:r>
          </w:p>
          <w:p w:rsidR="003F132A" w:rsidRDefault="003F132A">
            <w:r>
              <w:t>17:20</w:t>
            </w:r>
          </w:p>
        </w:tc>
      </w:tr>
      <w:tr w:rsidR="00FA796C" w:rsidTr="00542E65">
        <w:tc>
          <w:tcPr>
            <w:tcW w:w="3924" w:type="dxa"/>
          </w:tcPr>
          <w:p w:rsidR="00FA796C" w:rsidRDefault="00F05E4A">
            <w:r>
              <w:t>Информационная беседа «Сергей Павлович Королев – главный конструктор будущего»</w:t>
            </w:r>
          </w:p>
        </w:tc>
        <w:tc>
          <w:tcPr>
            <w:tcW w:w="3272" w:type="dxa"/>
          </w:tcPr>
          <w:p w:rsidR="00F05E4A" w:rsidRDefault="00F05E4A" w:rsidP="00F05E4A">
            <w:r>
              <w:t>Библиотека</w:t>
            </w:r>
          </w:p>
          <w:p w:rsidR="00FA796C" w:rsidRDefault="00F05E4A" w:rsidP="00F05E4A">
            <w:r>
              <w:t>им. Л. Мартынова</w:t>
            </w:r>
          </w:p>
        </w:tc>
        <w:tc>
          <w:tcPr>
            <w:tcW w:w="2375" w:type="dxa"/>
          </w:tcPr>
          <w:p w:rsidR="00FA796C" w:rsidRDefault="003F132A">
            <w:r>
              <w:t xml:space="preserve">11.04 </w:t>
            </w:r>
          </w:p>
          <w:p w:rsidR="003F132A" w:rsidRDefault="003F132A">
            <w:r>
              <w:t>В течение дня</w:t>
            </w:r>
          </w:p>
        </w:tc>
      </w:tr>
      <w:tr w:rsidR="00FA796C" w:rsidTr="00542E65">
        <w:tc>
          <w:tcPr>
            <w:tcW w:w="3924" w:type="dxa"/>
          </w:tcPr>
          <w:p w:rsidR="00FA796C" w:rsidRDefault="00F05E4A">
            <w:r>
              <w:t xml:space="preserve">Познавательный час «12 удивительных </w:t>
            </w:r>
            <w:proofErr w:type="gramStart"/>
            <w:r>
              <w:t>фактов о  космосе</w:t>
            </w:r>
            <w:proofErr w:type="gramEnd"/>
            <w:r>
              <w:t>»</w:t>
            </w:r>
          </w:p>
          <w:p w:rsidR="003F132A" w:rsidRPr="003F132A" w:rsidRDefault="003F132A">
            <w:pPr>
              <w:rPr>
                <w:b/>
              </w:rPr>
            </w:pPr>
            <w:r w:rsidRPr="003F132A">
              <w:rPr>
                <w:b/>
              </w:rPr>
              <w:t>В гимназии № 146</w:t>
            </w:r>
          </w:p>
        </w:tc>
        <w:tc>
          <w:tcPr>
            <w:tcW w:w="3272" w:type="dxa"/>
          </w:tcPr>
          <w:p w:rsidR="00F05E4A" w:rsidRDefault="00F05E4A" w:rsidP="00F05E4A">
            <w:r>
              <w:t>Библиотека</w:t>
            </w:r>
          </w:p>
          <w:p w:rsidR="00FA796C" w:rsidRDefault="00F05E4A" w:rsidP="00F05E4A">
            <w:r>
              <w:t>им. Л. Мартынова</w:t>
            </w:r>
          </w:p>
        </w:tc>
        <w:tc>
          <w:tcPr>
            <w:tcW w:w="2375" w:type="dxa"/>
          </w:tcPr>
          <w:p w:rsidR="00FA796C" w:rsidRDefault="003F132A">
            <w:r>
              <w:t>12.04</w:t>
            </w:r>
          </w:p>
          <w:p w:rsidR="003F132A" w:rsidRDefault="003F132A">
            <w:r>
              <w:t>11:40</w:t>
            </w:r>
          </w:p>
        </w:tc>
      </w:tr>
      <w:tr w:rsidR="00462299" w:rsidTr="00542E65">
        <w:tc>
          <w:tcPr>
            <w:tcW w:w="3924" w:type="dxa"/>
          </w:tcPr>
          <w:p w:rsidR="00462299" w:rsidRDefault="00F05E4A">
            <w:r>
              <w:t>Познавательное путешествие «Зовут космические дали»</w:t>
            </w:r>
          </w:p>
        </w:tc>
        <w:tc>
          <w:tcPr>
            <w:tcW w:w="3272" w:type="dxa"/>
          </w:tcPr>
          <w:p w:rsidR="00F05E4A" w:rsidRDefault="00F05E4A" w:rsidP="00F05E4A">
            <w:r>
              <w:t>Библиотека</w:t>
            </w:r>
          </w:p>
          <w:p w:rsidR="00462299" w:rsidRDefault="00F05E4A" w:rsidP="00F05E4A">
            <w:r>
              <w:t>им. Ф.М. Достоевского</w:t>
            </w:r>
          </w:p>
        </w:tc>
        <w:tc>
          <w:tcPr>
            <w:tcW w:w="2375" w:type="dxa"/>
          </w:tcPr>
          <w:p w:rsidR="00462299" w:rsidRDefault="003F132A">
            <w:r>
              <w:t>11.04</w:t>
            </w:r>
          </w:p>
          <w:p w:rsidR="003F132A" w:rsidRDefault="003F132A">
            <w:r>
              <w:t>11:10, 12:10</w:t>
            </w:r>
          </w:p>
          <w:p w:rsidR="003F132A" w:rsidRDefault="003F132A">
            <w:r>
              <w:t>12.04</w:t>
            </w:r>
          </w:p>
          <w:p w:rsidR="003F132A" w:rsidRDefault="003F132A">
            <w:r>
              <w:t>12:10</w:t>
            </w:r>
          </w:p>
        </w:tc>
      </w:tr>
    </w:tbl>
    <w:p w:rsidR="0088756A" w:rsidRDefault="0088756A" w:rsidP="00D80DE9"/>
    <w:sectPr w:rsidR="0088756A" w:rsidSect="00752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796C"/>
    <w:rsid w:val="00015018"/>
    <w:rsid w:val="000A3446"/>
    <w:rsid w:val="000C4EA8"/>
    <w:rsid w:val="000C7ACB"/>
    <w:rsid w:val="000F0C99"/>
    <w:rsid w:val="00156A82"/>
    <w:rsid w:val="00195430"/>
    <w:rsid w:val="001D326E"/>
    <w:rsid w:val="001E2AAE"/>
    <w:rsid w:val="001E3DA3"/>
    <w:rsid w:val="00220EB7"/>
    <w:rsid w:val="002608EB"/>
    <w:rsid w:val="00266FE8"/>
    <w:rsid w:val="00363CBA"/>
    <w:rsid w:val="003D3D4E"/>
    <w:rsid w:val="003F132A"/>
    <w:rsid w:val="003F4617"/>
    <w:rsid w:val="004445D9"/>
    <w:rsid w:val="00454834"/>
    <w:rsid w:val="00462299"/>
    <w:rsid w:val="00496C16"/>
    <w:rsid w:val="004C0C8D"/>
    <w:rsid w:val="00542E65"/>
    <w:rsid w:val="00566EFE"/>
    <w:rsid w:val="005E299C"/>
    <w:rsid w:val="005F46BD"/>
    <w:rsid w:val="0062340E"/>
    <w:rsid w:val="00695D02"/>
    <w:rsid w:val="00730EC9"/>
    <w:rsid w:val="007440C3"/>
    <w:rsid w:val="00751F68"/>
    <w:rsid w:val="00752E50"/>
    <w:rsid w:val="0076282E"/>
    <w:rsid w:val="007F6052"/>
    <w:rsid w:val="008011E7"/>
    <w:rsid w:val="0088756A"/>
    <w:rsid w:val="008D22DE"/>
    <w:rsid w:val="008D6779"/>
    <w:rsid w:val="008F5CE7"/>
    <w:rsid w:val="00912FD5"/>
    <w:rsid w:val="009A7408"/>
    <w:rsid w:val="009F5222"/>
    <w:rsid w:val="009F752F"/>
    <w:rsid w:val="00A30548"/>
    <w:rsid w:val="00A30CBA"/>
    <w:rsid w:val="00A51E2F"/>
    <w:rsid w:val="00A677AC"/>
    <w:rsid w:val="00A875A4"/>
    <w:rsid w:val="00AA7DF3"/>
    <w:rsid w:val="00AD6D84"/>
    <w:rsid w:val="00B3250D"/>
    <w:rsid w:val="00C1207C"/>
    <w:rsid w:val="00C14AF7"/>
    <w:rsid w:val="00C50BB2"/>
    <w:rsid w:val="00CC0273"/>
    <w:rsid w:val="00CF56E6"/>
    <w:rsid w:val="00D156EE"/>
    <w:rsid w:val="00D2248F"/>
    <w:rsid w:val="00D80DE9"/>
    <w:rsid w:val="00D82F04"/>
    <w:rsid w:val="00DF14AE"/>
    <w:rsid w:val="00E1425C"/>
    <w:rsid w:val="00E24A3E"/>
    <w:rsid w:val="00E56E8C"/>
    <w:rsid w:val="00E57419"/>
    <w:rsid w:val="00E911C0"/>
    <w:rsid w:val="00EA5DA6"/>
    <w:rsid w:val="00ED02CA"/>
    <w:rsid w:val="00ED34C2"/>
    <w:rsid w:val="00ED7EDA"/>
    <w:rsid w:val="00EE4CC2"/>
    <w:rsid w:val="00F05E4A"/>
    <w:rsid w:val="00FA796C"/>
    <w:rsid w:val="00FC57ED"/>
    <w:rsid w:val="00FD7431"/>
    <w:rsid w:val="00FE67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5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F46BD"/>
    <w:rPr>
      <w:b/>
      <w:bCs/>
    </w:rPr>
  </w:style>
  <w:style w:type="character" w:styleId="a4">
    <w:name w:val="Emphasis"/>
    <w:basedOn w:val="a0"/>
    <w:qFormat/>
    <w:rsid w:val="005F46BD"/>
    <w:rPr>
      <w:i/>
      <w:iCs/>
    </w:rPr>
  </w:style>
  <w:style w:type="table" w:styleId="a5">
    <w:name w:val="Table Grid"/>
    <w:basedOn w:val="a1"/>
    <w:uiPriority w:val="59"/>
    <w:rsid w:val="00FA79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8875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F46BD"/>
    <w:rPr>
      <w:b/>
      <w:bCs/>
    </w:rPr>
  </w:style>
  <w:style w:type="character" w:styleId="a4">
    <w:name w:val="Emphasis"/>
    <w:basedOn w:val="a0"/>
    <w:qFormat/>
    <w:rsid w:val="005F46BD"/>
    <w:rPr>
      <w:i/>
      <w:iCs/>
    </w:rPr>
  </w:style>
  <w:style w:type="table" w:styleId="a5">
    <w:name w:val="Table Grid"/>
    <w:basedOn w:val="a1"/>
    <w:uiPriority w:val="59"/>
    <w:rsid w:val="00FA79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8875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metod-</dc:creator>
  <cp:lastModifiedBy>Специалист</cp:lastModifiedBy>
  <cp:revision>2</cp:revision>
  <dcterms:created xsi:type="dcterms:W3CDTF">2022-04-06T07:44:00Z</dcterms:created>
  <dcterms:modified xsi:type="dcterms:W3CDTF">2022-04-06T07:44:00Z</dcterms:modified>
</cp:coreProperties>
</file>